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51" w:rsidRPr="00935D1D" w:rsidRDefault="00257D51" w:rsidP="00257D5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35D1D">
        <w:rPr>
          <w:rFonts w:asciiTheme="majorBidi" w:hAnsiTheme="majorBidi" w:cstheme="majorBidi"/>
          <w:b/>
          <w:bCs/>
          <w:sz w:val="28"/>
          <w:szCs w:val="28"/>
          <w:u w:val="single"/>
        </w:rPr>
        <w:t>AUDIT COMMITTEE MEMBERS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1260"/>
        <w:gridCol w:w="3240"/>
      </w:tblGrid>
      <w:tr w:rsidR="00B4534B" w:rsidRPr="00134FF8" w:rsidTr="0036549E">
        <w:tc>
          <w:tcPr>
            <w:tcW w:w="2988" w:type="dxa"/>
          </w:tcPr>
          <w:p w:rsidR="00B4534B" w:rsidRPr="00B256DD" w:rsidRDefault="00B4534B" w:rsidP="00B453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56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60" w:type="dxa"/>
          </w:tcPr>
          <w:p w:rsidR="00B4534B" w:rsidRPr="00B256DD" w:rsidRDefault="00B4534B" w:rsidP="00B453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240" w:type="dxa"/>
          </w:tcPr>
          <w:p w:rsidR="00B4534B" w:rsidRDefault="00B4534B" w:rsidP="00B453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Designation</w:t>
            </w:r>
          </w:p>
        </w:tc>
      </w:tr>
      <w:tr w:rsidR="00B4534B" w:rsidRPr="006F29A0" w:rsidTr="0036549E">
        <w:tc>
          <w:tcPr>
            <w:tcW w:w="2988" w:type="dxa"/>
          </w:tcPr>
          <w:p w:rsidR="00B4534B" w:rsidRPr="00440687" w:rsidRDefault="008E47CD" w:rsidP="00B4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654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="00F92706"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proofErr w:type="spellEnd"/>
            <w:r w:rsidR="00F9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2706">
              <w:rPr>
                <w:rFonts w:ascii="Times New Roman" w:hAnsi="Times New Roman" w:cs="Times New Roman"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1260" w:type="dxa"/>
          </w:tcPr>
          <w:p w:rsidR="00B4534B" w:rsidRDefault="00226A2A" w:rsidP="00B4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240" w:type="dxa"/>
          </w:tcPr>
          <w:p w:rsidR="00B4534B" w:rsidRDefault="00482EAB" w:rsidP="00B4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 Director</w:t>
            </w:r>
          </w:p>
        </w:tc>
      </w:tr>
      <w:tr w:rsidR="00B4534B" w:rsidRPr="006F29A0" w:rsidTr="0036549E">
        <w:tc>
          <w:tcPr>
            <w:tcW w:w="2988" w:type="dxa"/>
          </w:tcPr>
          <w:p w:rsidR="00B4534B" w:rsidRPr="00440687" w:rsidRDefault="0036549E" w:rsidP="00B4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34B" w:rsidRPr="00440687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260" w:type="dxa"/>
          </w:tcPr>
          <w:p w:rsidR="00B4534B" w:rsidRPr="006F29A0" w:rsidRDefault="00B4534B" w:rsidP="00B4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240" w:type="dxa"/>
          </w:tcPr>
          <w:p w:rsidR="00B4534B" w:rsidRDefault="0036549E" w:rsidP="00B4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Executive</w:t>
            </w:r>
            <w:r w:rsidR="00482EAB">
              <w:rPr>
                <w:rFonts w:ascii="Times New Roman" w:hAnsi="Times New Roman" w:cs="Times New Roman"/>
                <w:sz w:val="24"/>
                <w:szCs w:val="24"/>
              </w:rPr>
              <w:t xml:space="preserve"> Director</w:t>
            </w:r>
          </w:p>
        </w:tc>
      </w:tr>
      <w:tr w:rsidR="00B4534B" w:rsidRPr="006F29A0" w:rsidTr="0036549E">
        <w:tc>
          <w:tcPr>
            <w:tcW w:w="2988" w:type="dxa"/>
          </w:tcPr>
          <w:p w:rsidR="00B4534B" w:rsidRPr="00440687" w:rsidRDefault="00B4534B" w:rsidP="00B4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87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="0036549E">
              <w:rPr>
                <w:rFonts w:ascii="Times New Roman" w:hAnsi="Times New Roman" w:cs="Times New Roman"/>
                <w:sz w:val="24"/>
                <w:szCs w:val="24"/>
              </w:rPr>
              <w:t>Dwarkadas</w:t>
            </w:r>
            <w:proofErr w:type="spellEnd"/>
            <w:r w:rsidR="00365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549E">
              <w:rPr>
                <w:rFonts w:ascii="Times New Roman" w:hAnsi="Times New Roman" w:cs="Times New Roman"/>
                <w:sz w:val="24"/>
                <w:szCs w:val="24"/>
              </w:rPr>
              <w:t>Kushwah</w:t>
            </w:r>
            <w:proofErr w:type="spellEnd"/>
            <w:r w:rsidR="00365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B4534B" w:rsidRPr="006F29A0" w:rsidRDefault="00B4534B" w:rsidP="00B4534B">
            <w:pPr>
              <w:tabs>
                <w:tab w:val="left" w:pos="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240" w:type="dxa"/>
          </w:tcPr>
          <w:p w:rsidR="00B4534B" w:rsidRDefault="00482EAB" w:rsidP="00B4534B">
            <w:pPr>
              <w:tabs>
                <w:tab w:val="left" w:pos="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 Director</w:t>
            </w:r>
          </w:p>
        </w:tc>
      </w:tr>
    </w:tbl>
    <w:p w:rsidR="00942AC8" w:rsidRPr="00257D51" w:rsidRDefault="00942AC8" w:rsidP="00257D51">
      <w:pPr>
        <w:ind w:firstLine="720"/>
        <w:rPr>
          <w:rFonts w:asciiTheme="majorBidi" w:hAnsiTheme="majorBidi" w:cstheme="majorBidi"/>
          <w:sz w:val="24"/>
          <w:szCs w:val="24"/>
        </w:rPr>
      </w:pPr>
    </w:p>
    <w:sectPr w:rsidR="00942AC8" w:rsidRPr="00257D51" w:rsidSect="00942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B5" w:rsidRDefault="002A38B5" w:rsidP="00257D51">
      <w:pPr>
        <w:spacing w:after="0" w:line="240" w:lineRule="auto"/>
      </w:pPr>
      <w:r>
        <w:separator/>
      </w:r>
    </w:p>
  </w:endnote>
  <w:endnote w:type="continuationSeparator" w:id="0">
    <w:p w:rsidR="002A38B5" w:rsidRDefault="002A38B5" w:rsidP="0025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B5" w:rsidRDefault="002A38B5" w:rsidP="00257D51">
      <w:pPr>
        <w:spacing w:after="0" w:line="240" w:lineRule="auto"/>
      </w:pPr>
      <w:r>
        <w:separator/>
      </w:r>
    </w:p>
  </w:footnote>
  <w:footnote w:type="continuationSeparator" w:id="0">
    <w:p w:rsidR="002A38B5" w:rsidRDefault="002A38B5" w:rsidP="0025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962"/>
    <w:rsid w:val="000D3BDD"/>
    <w:rsid w:val="00134FF8"/>
    <w:rsid w:val="002151F8"/>
    <w:rsid w:val="0022084D"/>
    <w:rsid w:val="00226A2A"/>
    <w:rsid w:val="00257D51"/>
    <w:rsid w:val="002A38B5"/>
    <w:rsid w:val="0036549E"/>
    <w:rsid w:val="00482EAB"/>
    <w:rsid w:val="00642838"/>
    <w:rsid w:val="008E47CD"/>
    <w:rsid w:val="00904FB9"/>
    <w:rsid w:val="00935D1D"/>
    <w:rsid w:val="00942AC8"/>
    <w:rsid w:val="00A10EF0"/>
    <w:rsid w:val="00A7065E"/>
    <w:rsid w:val="00B256DD"/>
    <w:rsid w:val="00B4534B"/>
    <w:rsid w:val="00BA1595"/>
    <w:rsid w:val="00BE2F72"/>
    <w:rsid w:val="00D75962"/>
    <w:rsid w:val="00EC7BD1"/>
    <w:rsid w:val="00F9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5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D51"/>
  </w:style>
  <w:style w:type="paragraph" w:styleId="Footer">
    <w:name w:val="footer"/>
    <w:basedOn w:val="Normal"/>
    <w:link w:val="FooterChar"/>
    <w:uiPriority w:val="99"/>
    <w:semiHidden/>
    <w:unhideWhenUsed/>
    <w:rsid w:val="0025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SHIV</cp:lastModifiedBy>
  <cp:revision>11</cp:revision>
  <dcterms:created xsi:type="dcterms:W3CDTF">2015-04-13T09:56:00Z</dcterms:created>
  <dcterms:modified xsi:type="dcterms:W3CDTF">2020-04-14T10:41:00Z</dcterms:modified>
</cp:coreProperties>
</file>